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73" w:rsidRDefault="008C5D11" w:rsidP="00C37E73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val="hr-HR" w:eastAsia="hr-HR"/>
        </w:rPr>
        <w:drawing>
          <wp:inline distT="0" distB="0" distL="0" distR="0">
            <wp:extent cx="5760720" cy="1824355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pisETIKE_TE_SMEH_2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25490" w:rsidRPr="003D395A" w:rsidRDefault="00525490" w:rsidP="005254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5490" w:rsidRPr="003D395A" w:rsidRDefault="003C1571" w:rsidP="005254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1571">
        <w:rPr>
          <w:rFonts w:ascii="Times New Roman" w:hAnsi="Times New Roman"/>
          <w:b/>
          <w:sz w:val="24"/>
          <w:szCs w:val="24"/>
          <w:lang w:val="en-GB"/>
        </w:rPr>
        <w:t>APPLICATION FORM – LAUGHTER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25490" w:rsidRPr="003D395A" w:rsidRDefault="00525490" w:rsidP="0052549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2A284E" w:rsidRPr="00B528F5" w:rsidRDefault="002A284E" w:rsidP="002A284E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B528F5">
        <w:rPr>
          <w:rFonts w:ascii="Times New Roman" w:hAnsi="Times New Roman"/>
          <w:b/>
          <w:sz w:val="24"/>
          <w:szCs w:val="24"/>
          <w:lang w:val="en-GB"/>
        </w:rPr>
        <w:t>Personal information about the author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6629"/>
      </w:tblGrid>
      <w:tr w:rsidR="00525490" w:rsidRPr="003D395A" w:rsidTr="00311C0A">
        <w:tc>
          <w:tcPr>
            <w:tcW w:w="2410" w:type="dxa"/>
            <w:shd w:val="clear" w:color="auto" w:fill="auto"/>
          </w:tcPr>
          <w:p w:rsidR="00525490" w:rsidRPr="002A284E" w:rsidRDefault="002A284E" w:rsidP="002A2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Name and surname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shd w:val="clear" w:color="auto" w:fill="auto"/>
          </w:tcPr>
          <w:p w:rsidR="00525490" w:rsidRPr="002A284E" w:rsidRDefault="002A284E" w:rsidP="002A2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Year of birth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shd w:val="clear" w:color="auto" w:fill="auto"/>
          </w:tcPr>
          <w:p w:rsidR="00525490" w:rsidRPr="002A284E" w:rsidRDefault="002A284E" w:rsidP="002A2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Field of work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shd w:val="clear" w:color="auto" w:fill="auto"/>
          </w:tcPr>
          <w:p w:rsidR="00525490" w:rsidRPr="003D395A" w:rsidRDefault="002A284E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Short biography</w:t>
            </w:r>
          </w:p>
        </w:tc>
        <w:tc>
          <w:tcPr>
            <w:tcW w:w="6629" w:type="dxa"/>
            <w:shd w:val="clear" w:color="auto" w:fill="auto"/>
          </w:tcPr>
          <w:p w:rsidR="00525490" w:rsidRPr="002A284E" w:rsidRDefault="002A284E" w:rsidP="002A2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From 300 to 350 characters without spaces (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basic information about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schooling, undergraduate and postgraduate studies, surpluses and the most important exhibitions (two to three) and projects at home and abroad).</w:t>
            </w:r>
          </w:p>
        </w:tc>
      </w:tr>
    </w:tbl>
    <w:p w:rsidR="002A284E" w:rsidRDefault="002A284E" w:rsidP="005254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84E" w:rsidRDefault="002A284E" w:rsidP="005254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43CA" w:rsidRDefault="00E943CA" w:rsidP="005254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84E" w:rsidRPr="00B528F5" w:rsidRDefault="002A284E" w:rsidP="002A284E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B528F5">
        <w:rPr>
          <w:rFonts w:ascii="Times New Roman" w:hAnsi="Times New Roman"/>
          <w:b/>
          <w:sz w:val="24"/>
          <w:szCs w:val="24"/>
          <w:lang w:val="en-GB"/>
        </w:rPr>
        <w:t>Information about the artwork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142"/>
        <w:gridCol w:w="6629"/>
      </w:tblGrid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525490" w:rsidRP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Name and surname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525490" w:rsidRP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itle of the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artwork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Painting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dimensions (h x w) in cm</w:t>
            </w:r>
          </w:p>
          <w:p w:rsidR="0070762C" w:rsidRPr="00B528F5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Sculpture dimensions</w:t>
            </w:r>
          </w:p>
          <w:p w:rsidR="0070762C" w:rsidRPr="00B528F5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25490" w:rsidRP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Video length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525490" w:rsidRP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Technique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525490" w:rsidRPr="0070762C" w:rsidRDefault="0070762C" w:rsidP="0070762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Year of creation</w:t>
            </w:r>
          </w:p>
        </w:tc>
        <w:tc>
          <w:tcPr>
            <w:tcW w:w="6629" w:type="dxa"/>
            <w:shd w:val="clear" w:color="auto" w:fill="auto"/>
          </w:tcPr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490" w:rsidRPr="003D395A" w:rsidTr="00311C0A">
        <w:tc>
          <w:tcPr>
            <w:tcW w:w="2268" w:type="dxa"/>
            <w:shd w:val="clear" w:color="auto" w:fill="auto"/>
          </w:tcPr>
          <w:p w:rsidR="006E6549" w:rsidRDefault="006E6549" w:rsidP="006E6549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e-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photo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JPG format </w:t>
            </w:r>
          </w:p>
          <w:p w:rsidR="00525490" w:rsidRPr="003D395A" w:rsidRDefault="00525490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1" w:type="dxa"/>
            <w:gridSpan w:val="2"/>
            <w:shd w:val="clear" w:color="auto" w:fill="auto"/>
          </w:tcPr>
          <w:p w:rsidR="00525490" w:rsidRPr="006E6549" w:rsidRDefault="006E6549" w:rsidP="006E6549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photo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JPG format must be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provided with information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(Surname and Name of the </w:t>
            </w:r>
            <w:proofErr w:type="spellStart"/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author_title</w:t>
            </w:r>
            <w:proofErr w:type="spellEnd"/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the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art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work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untitled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_height</w:t>
            </w:r>
            <w:proofErr w:type="spellEnd"/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x </w:t>
            </w:r>
            <w:proofErr w:type="spellStart"/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width_technique_year</w:t>
            </w:r>
            <w:proofErr w:type="spellEnd"/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creation) in the size of 300 dpi,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longest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side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25 cm.</w:t>
            </w:r>
          </w:p>
        </w:tc>
      </w:tr>
      <w:tr w:rsidR="00525490" w:rsidRPr="003D395A" w:rsidTr="00311C0A">
        <w:tc>
          <w:tcPr>
            <w:tcW w:w="2410" w:type="dxa"/>
            <w:gridSpan w:val="2"/>
            <w:shd w:val="clear" w:color="auto" w:fill="auto"/>
          </w:tcPr>
          <w:p w:rsidR="00525490" w:rsidRPr="003D395A" w:rsidRDefault="006E6549" w:rsidP="00311C0A">
            <w:pPr>
              <w:spacing w:before="6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Technical audio/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video equipment</w:t>
            </w:r>
          </w:p>
        </w:tc>
        <w:tc>
          <w:tcPr>
            <w:tcW w:w="6629" w:type="dxa"/>
            <w:shd w:val="clear" w:color="auto" w:fill="auto"/>
          </w:tcPr>
          <w:p w:rsidR="00525490" w:rsidRPr="006E6549" w:rsidRDefault="006E6549" w:rsidP="006E6549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Video scree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ns, video projectors, computers and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televisions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are provided in whole or partly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by the authors.</w:t>
            </w:r>
          </w:p>
        </w:tc>
      </w:tr>
      <w:tr w:rsidR="00525490" w:rsidRPr="003D395A" w:rsidTr="00E242AC">
        <w:trPr>
          <w:trHeight w:val="312"/>
        </w:trPr>
        <w:tc>
          <w:tcPr>
            <w:tcW w:w="2410" w:type="dxa"/>
            <w:gridSpan w:val="2"/>
            <w:shd w:val="clear" w:color="auto" w:fill="auto"/>
          </w:tcPr>
          <w:p w:rsidR="00525490" w:rsidRPr="003D395A" w:rsidRDefault="006E6549" w:rsidP="00311C0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Technical description for specific paintings</w:t>
            </w:r>
          </w:p>
        </w:tc>
        <w:tc>
          <w:tcPr>
            <w:tcW w:w="6629" w:type="dxa"/>
            <w:shd w:val="clear" w:color="auto" w:fill="auto"/>
          </w:tcPr>
          <w:p w:rsidR="00525490" w:rsidRPr="00E242AC" w:rsidRDefault="00E242AC" w:rsidP="00E242AC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If the painting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extends beyond the artistic field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is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adapted in terms of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carrier or the surroundings or in some other way</w:t>
            </w:r>
            <w:r w:rsidRPr="00B528F5">
              <w:rPr>
                <w:rFonts w:ascii="Times New Roman" w:hAnsi="Times New Roman"/>
                <w:sz w:val="24"/>
                <w:szCs w:val="24"/>
                <w:lang w:val="en-GB"/>
              </w:rPr>
              <w:t>, please describe the specifics.</w:t>
            </w:r>
          </w:p>
        </w:tc>
      </w:tr>
    </w:tbl>
    <w:p w:rsidR="00525490" w:rsidRDefault="00525490" w:rsidP="00525490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D395A">
        <w:rPr>
          <w:rFonts w:ascii="Times New Roman" w:hAnsi="Times New Roman"/>
          <w:sz w:val="24"/>
          <w:szCs w:val="24"/>
        </w:rPr>
        <w:tab/>
      </w:r>
    </w:p>
    <w:p w:rsidR="00E943CA" w:rsidRDefault="00E943CA" w:rsidP="00525490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3CA" w:rsidRDefault="00E943CA" w:rsidP="005254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943CA" w:rsidRDefault="00E943CA" w:rsidP="005254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943CA" w:rsidRPr="00461007" w:rsidRDefault="00E943CA" w:rsidP="004610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ATTENTION!</w:t>
      </w:r>
    </w:p>
    <w:p w:rsidR="00E943CA" w:rsidRPr="00461007" w:rsidRDefault="00E943CA" w:rsidP="004610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The application form and image file must contain the information</w:t>
      </w:r>
      <w:r w:rsid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 in the following form</w:t>
      </w:r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:</w:t>
      </w:r>
    </w:p>
    <w:p w:rsidR="00E943CA" w:rsidRPr="00461007" w:rsidRDefault="00E943CA" w:rsidP="004610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gramStart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Surname and Name of the </w:t>
      </w:r>
      <w:proofErr w:type="spellStart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author_title</w:t>
      </w:r>
      <w:proofErr w:type="spellEnd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 of the </w:t>
      </w:r>
      <w:r w:rsidR="0062596F">
        <w:rPr>
          <w:rFonts w:ascii="Times New Roman" w:hAnsi="Times New Roman"/>
          <w:b/>
          <w:bCs/>
          <w:sz w:val="24"/>
          <w:szCs w:val="24"/>
          <w:lang w:val="en-GB"/>
        </w:rPr>
        <w:t>art</w:t>
      </w:r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work or </w:t>
      </w:r>
      <w:proofErr w:type="spellStart"/>
      <w:r w:rsidR="00461007">
        <w:rPr>
          <w:rFonts w:ascii="Times New Roman" w:hAnsi="Times New Roman"/>
          <w:b/>
          <w:bCs/>
          <w:sz w:val="24"/>
          <w:szCs w:val="24"/>
          <w:lang w:val="en-GB"/>
        </w:rPr>
        <w:t>untitled</w:t>
      </w:r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_height</w:t>
      </w:r>
      <w:proofErr w:type="spellEnd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 x width x </w:t>
      </w:r>
      <w:proofErr w:type="spellStart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>depth_technique_year</w:t>
      </w:r>
      <w:proofErr w:type="spellEnd"/>
      <w:r w:rsidRPr="00461007">
        <w:rPr>
          <w:rFonts w:ascii="Times New Roman" w:hAnsi="Times New Roman"/>
          <w:b/>
          <w:bCs/>
          <w:sz w:val="24"/>
          <w:szCs w:val="24"/>
          <w:lang w:val="en-GB"/>
        </w:rPr>
        <w:t xml:space="preserve"> of creation.</w:t>
      </w:r>
      <w:proofErr w:type="gramEnd"/>
    </w:p>
    <w:p w:rsidR="00E943CA" w:rsidRPr="00461007" w:rsidRDefault="00E943CA" w:rsidP="00461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E943CA" w:rsidRPr="00461007" w:rsidRDefault="000A140A" w:rsidP="00461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The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photo of the selected </w:t>
      </w:r>
      <w:r>
        <w:rPr>
          <w:rFonts w:ascii="Times New Roman" w:hAnsi="Times New Roman"/>
          <w:bCs/>
          <w:sz w:val="24"/>
          <w:szCs w:val="24"/>
          <w:lang w:val="en-GB"/>
        </w:rPr>
        <w:t>artwork is obligatory and it must be sent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as a JPG file to the s</w:t>
      </w:r>
      <w:r>
        <w:rPr>
          <w:rFonts w:ascii="Times New Roman" w:hAnsi="Times New Roman"/>
          <w:bCs/>
          <w:sz w:val="24"/>
          <w:szCs w:val="24"/>
          <w:lang w:val="en-GB"/>
        </w:rPr>
        <w:t>pecified e-mail. Each photo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must contain </w:t>
      </w:r>
      <w:r w:rsidR="0062596F">
        <w:rPr>
          <w:rFonts w:ascii="Times New Roman" w:hAnsi="Times New Roman"/>
          <w:bCs/>
          <w:sz w:val="24"/>
          <w:szCs w:val="24"/>
          <w:lang w:val="en-GB"/>
        </w:rPr>
        <w:t xml:space="preserve">the 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information about the </w:t>
      </w:r>
      <w:r>
        <w:rPr>
          <w:rFonts w:ascii="Times New Roman" w:hAnsi="Times New Roman"/>
          <w:bCs/>
          <w:sz w:val="24"/>
          <w:szCs w:val="24"/>
          <w:lang w:val="en-GB"/>
        </w:rPr>
        <w:t>art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>work and must be in electronic form (</w:t>
      </w:r>
      <w:r w:rsidR="00E943CA" w:rsidRPr="000A140A">
        <w:rPr>
          <w:rFonts w:ascii="Times New Roman" w:hAnsi="Times New Roman"/>
          <w:b/>
          <w:bCs/>
          <w:sz w:val="24"/>
          <w:szCs w:val="24"/>
          <w:lang w:val="en-GB"/>
        </w:rPr>
        <w:t xml:space="preserve">JPG 300 dpi,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the longest side</w:t>
      </w:r>
      <w:r w:rsidR="00E943CA" w:rsidRPr="000A140A">
        <w:rPr>
          <w:rFonts w:ascii="Times New Roman" w:hAnsi="Times New Roman"/>
          <w:b/>
          <w:bCs/>
          <w:sz w:val="24"/>
          <w:szCs w:val="24"/>
          <w:lang w:val="en-GB"/>
        </w:rPr>
        <w:t xml:space="preserve"> 25 cm</w:t>
      </w:r>
      <w:r>
        <w:rPr>
          <w:rFonts w:ascii="Times New Roman" w:hAnsi="Times New Roman"/>
          <w:bCs/>
          <w:sz w:val="24"/>
          <w:szCs w:val="24"/>
          <w:lang w:val="en-GB"/>
        </w:rPr>
        <w:t>,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so that they can be used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for 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>design</w:t>
      </w:r>
      <w:r>
        <w:rPr>
          <w:rFonts w:ascii="Times New Roman" w:hAnsi="Times New Roman"/>
          <w:bCs/>
          <w:sz w:val="24"/>
          <w:szCs w:val="24"/>
          <w:lang w:val="en-GB"/>
        </w:rPr>
        <w:t>ing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and print</w:t>
      </w:r>
      <w:r>
        <w:rPr>
          <w:rFonts w:ascii="Times New Roman" w:hAnsi="Times New Roman"/>
          <w:bCs/>
          <w:sz w:val="24"/>
          <w:szCs w:val="24"/>
          <w:lang w:val="en-GB"/>
        </w:rPr>
        <w:t>ing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62596F">
        <w:rPr>
          <w:rFonts w:ascii="Times New Roman" w:hAnsi="Times New Roman"/>
          <w:bCs/>
          <w:sz w:val="24"/>
          <w:szCs w:val="24"/>
          <w:lang w:val="en-GB"/>
        </w:rPr>
        <w:t xml:space="preserve">of 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the 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>catalogue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or for media publications). Authors who </w:t>
      </w:r>
      <w:r w:rsidR="0062596F">
        <w:rPr>
          <w:rFonts w:ascii="Times New Roman" w:hAnsi="Times New Roman"/>
          <w:bCs/>
          <w:sz w:val="24"/>
          <w:szCs w:val="24"/>
          <w:lang w:val="en-GB"/>
        </w:rPr>
        <w:t>will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not send accurate and </w:t>
      </w:r>
      <w:r w:rsidR="0062596F">
        <w:rPr>
          <w:rFonts w:ascii="Times New Roman" w:hAnsi="Times New Roman"/>
          <w:bCs/>
          <w:sz w:val="24"/>
          <w:szCs w:val="24"/>
          <w:lang w:val="en-GB"/>
        </w:rPr>
        <w:t>requested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 information will not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be able to 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participate in the exhibition and their </w:t>
      </w:r>
      <w:r w:rsidR="0062596F">
        <w:rPr>
          <w:rFonts w:ascii="Times New Roman" w:hAnsi="Times New Roman"/>
          <w:bCs/>
          <w:sz w:val="24"/>
          <w:szCs w:val="24"/>
          <w:lang w:val="en-GB"/>
        </w:rPr>
        <w:t>art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 xml:space="preserve">works will not be published in the 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>catalogue</w:t>
      </w:r>
      <w:r w:rsidR="00E943CA" w:rsidRPr="00461007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E943CA" w:rsidRPr="00461007" w:rsidRDefault="00E943CA" w:rsidP="00461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525490" w:rsidRPr="00385623" w:rsidRDefault="00E943CA" w:rsidP="003856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461007">
        <w:rPr>
          <w:rFonts w:ascii="Times New Roman" w:hAnsi="Times New Roman"/>
          <w:bCs/>
          <w:sz w:val="24"/>
          <w:szCs w:val="24"/>
          <w:lang w:val="en-GB"/>
        </w:rPr>
        <w:t xml:space="preserve">Information about the </w:t>
      </w:r>
      <w:r w:rsidR="000A140A">
        <w:rPr>
          <w:rFonts w:ascii="Times New Roman" w:hAnsi="Times New Roman"/>
          <w:bCs/>
          <w:sz w:val="24"/>
          <w:szCs w:val="24"/>
          <w:lang w:val="en-GB"/>
        </w:rPr>
        <w:t>art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 xml:space="preserve">work must also be written on the back of the </w:t>
      </w:r>
      <w:r w:rsidR="000A140A">
        <w:rPr>
          <w:rFonts w:ascii="Times New Roman" w:hAnsi="Times New Roman"/>
          <w:bCs/>
          <w:sz w:val="24"/>
          <w:szCs w:val="24"/>
          <w:lang w:val="en-GB"/>
        </w:rPr>
        <w:t>painting or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0A140A">
        <w:rPr>
          <w:rFonts w:ascii="Times New Roman" w:hAnsi="Times New Roman"/>
          <w:bCs/>
          <w:sz w:val="24"/>
          <w:szCs w:val="24"/>
          <w:lang w:val="en-GB"/>
        </w:rPr>
        <w:t>sculpture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 xml:space="preserve"> or attached</w:t>
      </w:r>
      <w:r w:rsidR="000A140A">
        <w:rPr>
          <w:rFonts w:ascii="Times New Roman" w:hAnsi="Times New Roman"/>
          <w:bCs/>
          <w:sz w:val="24"/>
          <w:szCs w:val="24"/>
          <w:lang w:val="en-GB"/>
        </w:rPr>
        <w:t xml:space="preserve"> to the </w:t>
      </w:r>
      <w:r w:rsidR="000A140A" w:rsidRPr="00461007">
        <w:rPr>
          <w:rFonts w:ascii="Times New Roman" w:hAnsi="Times New Roman"/>
          <w:bCs/>
          <w:sz w:val="24"/>
          <w:szCs w:val="24"/>
          <w:lang w:val="en-GB"/>
        </w:rPr>
        <w:t>video file</w:t>
      </w:r>
      <w:r w:rsidRPr="00461007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E943CA" w:rsidRPr="00E878D1" w:rsidRDefault="00E943CA" w:rsidP="000A140A">
      <w:pPr>
        <w:spacing w:before="20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All </w:t>
      </w:r>
      <w:r w:rsid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the 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information provided will be used for the </w:t>
      </w:r>
      <w:r w:rsidR="000A140A"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>catalogue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A140A">
        <w:rPr>
          <w:rFonts w:ascii="Times New Roman" w:eastAsia="Times New Roman" w:hAnsi="Times New Roman"/>
          <w:bCs/>
          <w:sz w:val="24"/>
          <w:szCs w:val="24"/>
          <w:lang w:val="en-GB"/>
        </w:rPr>
        <w:t>of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the 2</w:t>
      </w:r>
      <w:r w:rsidRPr="000A140A">
        <w:rPr>
          <w:rFonts w:ascii="Times New Roman" w:eastAsia="Times New Roman" w:hAnsi="Times New Roman"/>
          <w:bCs/>
          <w:sz w:val="24"/>
          <w:szCs w:val="24"/>
          <w:vertAlign w:val="superscript"/>
          <w:lang w:val="en-GB"/>
        </w:rPr>
        <w:t>nd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INTERNATIONAL BIENNIAL OF ART</w:t>
      </w:r>
      <w:r w:rsidR="000A140A">
        <w:rPr>
          <w:rFonts w:ascii="Times New Roman" w:eastAsia="Times New Roman" w:hAnsi="Times New Roman"/>
          <w:bCs/>
          <w:sz w:val="24"/>
          <w:szCs w:val="24"/>
          <w:lang w:val="en-GB"/>
        </w:rPr>
        <w:t>ISTIC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VISION, ETIKE(TE) – LAUGHTER 2021 and for promotional purposes. DLUD </w:t>
      </w:r>
      <w:r w:rsidR="00B718D5">
        <w:rPr>
          <w:rFonts w:ascii="Times New Roman" w:eastAsia="Times New Roman" w:hAnsi="Times New Roman"/>
          <w:bCs/>
          <w:sz w:val="24"/>
          <w:szCs w:val="24"/>
          <w:lang w:val="en-GB"/>
        </w:rPr>
        <w:t>assumes no responsibility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for the accuracy of the </w:t>
      </w:r>
      <w:r w:rsidR="000A140A">
        <w:rPr>
          <w:rFonts w:ascii="Times New Roman" w:eastAsia="Times New Roman" w:hAnsi="Times New Roman"/>
          <w:bCs/>
          <w:sz w:val="24"/>
          <w:szCs w:val="24"/>
          <w:lang w:val="en-GB"/>
        </w:rPr>
        <w:t>information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and the publication of any </w:t>
      </w:r>
      <w:r w:rsidR="00E15E62">
        <w:rPr>
          <w:rFonts w:ascii="Times New Roman" w:eastAsia="Times New Roman" w:hAnsi="Times New Roman"/>
          <w:bCs/>
          <w:sz w:val="24"/>
          <w:szCs w:val="24"/>
          <w:lang w:val="en-GB"/>
        </w:rPr>
        <w:t>inaccuracies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provided by the author on the APPLICATION FORM. </w:t>
      </w:r>
      <w:r w:rsidR="00023F34">
        <w:rPr>
          <w:rFonts w:ascii="Times New Roman" w:eastAsia="Times New Roman" w:hAnsi="Times New Roman"/>
          <w:bCs/>
          <w:sz w:val="24"/>
          <w:szCs w:val="24"/>
          <w:lang w:val="en-GB"/>
        </w:rPr>
        <w:t>The artworks</w:t>
      </w:r>
      <w:r w:rsidR="001C609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whose photos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will be published in the </w:t>
      </w:r>
      <w:r w:rsidR="000A140A"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>catalogue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may not be replaced by </w:t>
      </w:r>
      <w:r w:rsidR="00023F3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the authors with 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other </w:t>
      </w:r>
      <w:r w:rsidR="000A140A">
        <w:rPr>
          <w:rFonts w:ascii="Times New Roman" w:eastAsia="Times New Roman" w:hAnsi="Times New Roman"/>
          <w:bCs/>
          <w:sz w:val="24"/>
          <w:szCs w:val="24"/>
          <w:lang w:val="en-GB"/>
        </w:rPr>
        <w:t>artworks</w:t>
      </w:r>
      <w:r w:rsidRPr="000A140A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</w:p>
    <w:p w:rsidR="00525490" w:rsidRPr="000A140A" w:rsidRDefault="00E943CA" w:rsidP="000A140A">
      <w:pPr>
        <w:spacing w:before="2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By applying, the author agrees to the tender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terms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and ensures that the selected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art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work is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his or her own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, that it was created in the previous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two-year period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and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that the photo of it may be used for promotional purposes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in the </w:t>
      </w:r>
      <w:r w:rsidR="00023F34"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catalogue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,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on the 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invitation,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on the 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DLUD and ZDSLU website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,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on the 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ZDSLU</w:t>
      </w:r>
      <w:r w:rsidR="00023F34" w:rsidRP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="00023F34"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Instagram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and Facebook profiles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, </w:t>
      </w:r>
      <w:r w:rsidR="00023F3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and that it may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also be</w:t>
      </w:r>
      <w:r w:rsidR="00E15E62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given into use to the media</w:t>
      </w:r>
      <w:r w:rsidRPr="000A140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.</w:t>
      </w:r>
    </w:p>
    <w:p w:rsidR="000A3960" w:rsidRPr="004C1573" w:rsidRDefault="000A3960" w:rsidP="00525490">
      <w:pPr>
        <w:rPr>
          <w:rFonts w:ascii="Times New Roman" w:hAnsi="Times New Roman"/>
          <w:sz w:val="24"/>
          <w:szCs w:val="24"/>
        </w:rPr>
      </w:pPr>
    </w:p>
    <w:sectPr w:rsidR="000A3960" w:rsidRPr="004C1573" w:rsidSect="00F82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3C0FE6" w15:done="0"/>
  <w15:commentEx w15:paraId="56AA0F27" w15:done="0"/>
  <w15:commentEx w15:paraId="410195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3C0FE6" w16cid:durableId="242E3EB7"/>
  <w16cid:commentId w16cid:paraId="56AA0F27" w16cid:durableId="242E3EB8"/>
  <w16cid:commentId w16cid:paraId="41019516" w16cid:durableId="242E3EB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0DC" w:rsidRDefault="00D950DC" w:rsidP="004D7CF8">
      <w:pPr>
        <w:spacing w:after="0" w:line="240" w:lineRule="auto"/>
      </w:pPr>
      <w:r>
        <w:separator/>
      </w:r>
    </w:p>
  </w:endnote>
  <w:endnote w:type="continuationSeparator" w:id="0">
    <w:p w:rsidR="00D950DC" w:rsidRDefault="00D950DC" w:rsidP="004D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0DC" w:rsidRDefault="00D950DC" w:rsidP="004D7CF8">
      <w:pPr>
        <w:spacing w:after="0" w:line="240" w:lineRule="auto"/>
      </w:pPr>
      <w:r>
        <w:separator/>
      </w:r>
    </w:p>
  </w:footnote>
  <w:footnote w:type="continuationSeparator" w:id="0">
    <w:p w:rsidR="00D950DC" w:rsidRDefault="00D950DC" w:rsidP="004D7CF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L">
    <w15:presenceInfo w15:providerId="None" w15:userId="J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E66"/>
    <w:rsid w:val="00023C1B"/>
    <w:rsid w:val="00023F34"/>
    <w:rsid w:val="0003767C"/>
    <w:rsid w:val="00051C5B"/>
    <w:rsid w:val="000A140A"/>
    <w:rsid w:val="000A3960"/>
    <w:rsid w:val="001414F4"/>
    <w:rsid w:val="001A213F"/>
    <w:rsid w:val="001C6097"/>
    <w:rsid w:val="002A284E"/>
    <w:rsid w:val="002A61D3"/>
    <w:rsid w:val="00345AA6"/>
    <w:rsid w:val="00385623"/>
    <w:rsid w:val="00387E66"/>
    <w:rsid w:val="003C1571"/>
    <w:rsid w:val="00461007"/>
    <w:rsid w:val="0048479A"/>
    <w:rsid w:val="00490F61"/>
    <w:rsid w:val="004B423D"/>
    <w:rsid w:val="004C1573"/>
    <w:rsid w:val="004C3483"/>
    <w:rsid w:val="004D7CF8"/>
    <w:rsid w:val="005111E1"/>
    <w:rsid w:val="0052148B"/>
    <w:rsid w:val="00525490"/>
    <w:rsid w:val="00556EA5"/>
    <w:rsid w:val="005A0CE5"/>
    <w:rsid w:val="00602295"/>
    <w:rsid w:val="006109F5"/>
    <w:rsid w:val="0062596F"/>
    <w:rsid w:val="006E4589"/>
    <w:rsid w:val="006E6549"/>
    <w:rsid w:val="0070762C"/>
    <w:rsid w:val="00730AC2"/>
    <w:rsid w:val="007A5473"/>
    <w:rsid w:val="007B3318"/>
    <w:rsid w:val="007C28DF"/>
    <w:rsid w:val="007D1272"/>
    <w:rsid w:val="007E0DC0"/>
    <w:rsid w:val="007E60C7"/>
    <w:rsid w:val="00815687"/>
    <w:rsid w:val="008C5D11"/>
    <w:rsid w:val="008E76D6"/>
    <w:rsid w:val="008F0D73"/>
    <w:rsid w:val="008F6AD6"/>
    <w:rsid w:val="00900BBD"/>
    <w:rsid w:val="00934658"/>
    <w:rsid w:val="009F3C3A"/>
    <w:rsid w:val="009F4361"/>
    <w:rsid w:val="00A70EC0"/>
    <w:rsid w:val="00A86F0D"/>
    <w:rsid w:val="00B528F5"/>
    <w:rsid w:val="00B61F46"/>
    <w:rsid w:val="00B718D5"/>
    <w:rsid w:val="00B84C04"/>
    <w:rsid w:val="00C37E73"/>
    <w:rsid w:val="00C66AB7"/>
    <w:rsid w:val="00D0310F"/>
    <w:rsid w:val="00D4498A"/>
    <w:rsid w:val="00D950DC"/>
    <w:rsid w:val="00DC07DC"/>
    <w:rsid w:val="00E15E62"/>
    <w:rsid w:val="00E242AC"/>
    <w:rsid w:val="00E878D1"/>
    <w:rsid w:val="00E943CA"/>
    <w:rsid w:val="00ED6AD4"/>
    <w:rsid w:val="00EF4EA5"/>
    <w:rsid w:val="00F16AC8"/>
    <w:rsid w:val="00F21302"/>
    <w:rsid w:val="00F40DBE"/>
    <w:rsid w:val="00F82705"/>
    <w:rsid w:val="00F96D5D"/>
    <w:rsid w:val="00FA6E73"/>
    <w:rsid w:val="00FD2B8C"/>
    <w:rsid w:val="00FE5517"/>
    <w:rsid w:val="00FE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90"/>
    <w:rPr>
      <w:rFonts w:ascii="Calibri" w:eastAsia="Calibri" w:hAnsi="Calibri" w:cs="Times New Roman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B4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5A0CE5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B84C04"/>
    <w:rPr>
      <w:b/>
      <w:bCs/>
    </w:rPr>
  </w:style>
  <w:style w:type="character" w:customStyle="1" w:styleId="il">
    <w:name w:val="il"/>
    <w:basedOn w:val="Zadanifontodlomka"/>
    <w:rsid w:val="00A70EC0"/>
  </w:style>
  <w:style w:type="character" w:styleId="Referencakomentara">
    <w:name w:val="annotation reference"/>
    <w:basedOn w:val="Zadanifontodlomka"/>
    <w:uiPriority w:val="99"/>
    <w:semiHidden/>
    <w:unhideWhenUsed/>
    <w:rsid w:val="002A284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A284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A284E"/>
    <w:rPr>
      <w:rFonts w:ascii="Calibri" w:eastAsia="Calibri" w:hAnsi="Calibri" w:cs="Times New Roman"/>
      <w:sz w:val="20"/>
      <w:szCs w:val="20"/>
      <w:lang w:val="sl-S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A284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A284E"/>
    <w:rPr>
      <w:rFonts w:ascii="Calibri" w:eastAsia="Calibri" w:hAnsi="Calibri" w:cs="Times New Roman"/>
      <w:b/>
      <w:bCs/>
      <w:sz w:val="20"/>
      <w:szCs w:val="20"/>
      <w:lang w:val="sl-S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284E"/>
    <w:rPr>
      <w:rFonts w:ascii="Segoe UI" w:eastAsia="Calibri" w:hAnsi="Segoe UI" w:cs="Segoe UI"/>
      <w:sz w:val="18"/>
      <w:szCs w:val="18"/>
      <w:lang w:val="sl-SI"/>
    </w:rPr>
  </w:style>
  <w:style w:type="paragraph" w:styleId="Zaglavlje">
    <w:name w:val="header"/>
    <w:basedOn w:val="Normal"/>
    <w:link w:val="ZaglavljeChar"/>
    <w:uiPriority w:val="99"/>
    <w:unhideWhenUsed/>
    <w:rsid w:val="004D7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7CF8"/>
    <w:rPr>
      <w:rFonts w:ascii="Calibri" w:eastAsia="Calibri" w:hAnsi="Calibri" w:cs="Times New Roman"/>
      <w:lang w:val="sl-SI"/>
    </w:rPr>
  </w:style>
  <w:style w:type="paragraph" w:styleId="Podnoje">
    <w:name w:val="footer"/>
    <w:basedOn w:val="Normal"/>
    <w:link w:val="PodnojeChar"/>
    <w:uiPriority w:val="99"/>
    <w:unhideWhenUsed/>
    <w:rsid w:val="004D7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7CF8"/>
    <w:rPr>
      <w:rFonts w:ascii="Calibri" w:eastAsia="Calibri" w:hAnsi="Calibri" w:cs="Times New Roman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9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47CE61-6ABC-48CA-92B8-3523DD63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xxxxxxxxxxxxxxxxxxxx</dc:creator>
  <cp:lastModifiedBy>xxxxxxxxxxxxxxxxxxxx</cp:lastModifiedBy>
  <cp:revision>2</cp:revision>
  <cp:lastPrinted>2021-03-20T16:57:00Z</cp:lastPrinted>
  <dcterms:created xsi:type="dcterms:W3CDTF">2021-04-24T09:39:00Z</dcterms:created>
  <dcterms:modified xsi:type="dcterms:W3CDTF">2021-04-24T09:39:00Z</dcterms:modified>
</cp:coreProperties>
</file>